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0D09F3" w14:paraId="6CF9C6C8" w14:textId="77777777" w:rsidTr="000D09F3">
        <w:tc>
          <w:tcPr>
            <w:tcW w:w="4531" w:type="dxa"/>
          </w:tcPr>
          <w:p w14:paraId="7F338A08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909254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14:paraId="5AD7A355" w14:textId="47A37005" w:rsidR="003F7E76" w:rsidRPr="00D25593" w:rsidRDefault="000D09F3" w:rsidP="003F7E76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3F7E76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D25593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bookmarkStart w:id="0" w:name="_GoBack"/>
            <w:bookmarkEnd w:id="0"/>
            <w:r w:rsidR="003F7E76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3F7E76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3F7E76" w:rsidRPr="003F7E76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3</w:t>
            </w:r>
          </w:p>
          <w:p w14:paraId="774353FB" w14:textId="0D434CA6" w:rsidR="000D09F3" w:rsidRDefault="000D09F3" w:rsidP="00EA00E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0AB6B1C" w14:textId="5782DBAB" w:rsidR="000D09F3" w:rsidRDefault="000D09F3" w:rsidP="000D09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14:paraId="52320B22" w14:textId="77777777" w:rsidR="000D09F3" w:rsidRDefault="000D09F3" w:rsidP="000D09F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D09F3" w14:paraId="5B807B5D" w14:textId="77777777" w:rsidTr="000D09F3">
        <w:tc>
          <w:tcPr>
            <w:tcW w:w="4814" w:type="dxa"/>
          </w:tcPr>
          <w:p w14:paraId="5EA4E8D8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7859A61" w14:textId="687D8A03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0D09F3" w14:paraId="63837089" w14:textId="77777777" w:rsidTr="000D09F3">
        <w:tc>
          <w:tcPr>
            <w:tcW w:w="4814" w:type="dxa"/>
          </w:tcPr>
          <w:p w14:paraId="6B099000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92FEFBA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68E63B72" w14:textId="3C83D60B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0D09F3" w14:paraId="49B04C58" w14:textId="77777777" w:rsidTr="000D09F3">
        <w:tc>
          <w:tcPr>
            <w:tcW w:w="4814" w:type="dxa"/>
          </w:tcPr>
          <w:p w14:paraId="448115BB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72B783C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5366A23B" w14:textId="77777777" w:rsidTr="000D09F3">
        <w:tc>
          <w:tcPr>
            <w:tcW w:w="4814" w:type="dxa"/>
          </w:tcPr>
          <w:p w14:paraId="6A956A81" w14:textId="77777777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123BF18" w14:textId="7544082E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0D09F3" w14:paraId="6F06D9DC" w14:textId="77777777" w:rsidTr="000D09F3">
        <w:tc>
          <w:tcPr>
            <w:tcW w:w="4814" w:type="dxa"/>
          </w:tcPr>
          <w:p w14:paraId="559CB575" w14:textId="75D390EF" w:rsidR="000D09F3" w:rsidRDefault="000D09F3" w:rsidP="000D09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7EA352C" w14:textId="506C0CF2" w:rsidR="000D09F3" w:rsidRPr="000D09F3" w:rsidRDefault="000D09F3" w:rsidP="000D09F3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696DF753" w14:textId="28B748ED" w:rsidR="00AA2A64" w:rsidRDefault="00AA2A64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A7E2918" w14:textId="77777777" w:rsidR="000D09F3" w:rsidRPr="000D09F3" w:rsidRDefault="000D09F3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B60EE2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СПИСОК</w:t>
      </w:r>
    </w:p>
    <w:p w14:paraId="7565C4DF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граждан, нуждающихся в получении единовременной материальной</w:t>
      </w:r>
    </w:p>
    <w:p w14:paraId="5C3E97DF" w14:textId="77777777" w:rsidR="00AA2A64" w:rsidRPr="000D09F3" w:rsidRDefault="006460F5" w:rsidP="000D09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помощи в результате ____________________________________________</w:t>
      </w:r>
    </w:p>
    <w:p w14:paraId="68551F66" w14:textId="30C8599A" w:rsidR="00AA2A64" w:rsidRPr="000D09F3" w:rsidRDefault="006460F5" w:rsidP="000D09F3">
      <w:pPr>
        <w:spacing w:after="0" w:line="240" w:lineRule="auto"/>
        <w:ind w:left="1416" w:firstLine="708"/>
        <w:jc w:val="center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(наименование чрезвычайной ситуации)</w:t>
      </w:r>
    </w:p>
    <w:p w14:paraId="24A280A5" w14:textId="77777777" w:rsidR="00AA2A64" w:rsidRPr="000D09F3" w:rsidRDefault="00AA2A64" w:rsidP="000D09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54"/>
        <w:gridCol w:w="1134"/>
        <w:gridCol w:w="1418"/>
        <w:gridCol w:w="1276"/>
        <w:gridCol w:w="992"/>
        <w:gridCol w:w="1134"/>
        <w:gridCol w:w="1559"/>
      </w:tblGrid>
      <w:tr w:rsidR="00AA2A64" w:rsidRPr="000D09F3" w14:paraId="1F4F8745" w14:textId="77777777" w:rsidTr="00045669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2E05B3" w14:textId="589F1DE8" w:rsidR="00AA2A64" w:rsidRPr="000D09F3" w:rsidRDefault="000D09F3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№</w:t>
            </w:r>
            <w:r w:rsidR="006460F5" w:rsidRPr="000D09F3">
              <w:rPr>
                <w:rFonts w:ascii="Times New Roman" w:hAnsi="Times New Roman"/>
                <w:szCs w:val="18"/>
              </w:rPr>
              <w:t xml:space="preserve"> п/п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9D49A4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Фамилия, имя, отчество (при наличии) гражданина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EF976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Дата рождения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54F863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Адрес проживания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C9C39B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Документ, удостоверяющий личность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6202C0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 xml:space="preserve">Размер единовременной материальной помощи </w:t>
            </w:r>
          </w:p>
          <w:p w14:paraId="451059BD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(тыс. рублей)</w:t>
            </w:r>
          </w:p>
        </w:tc>
      </w:tr>
      <w:tr w:rsidR="00AA2A64" w:rsidRPr="000D09F3" w14:paraId="267110C9" w14:textId="77777777" w:rsidTr="00045669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053337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8A93F4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5AE2B6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B84F9D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2F84E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вид документа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C79A4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34FFC" w14:textId="77777777" w:rsidR="00AA2A64" w:rsidRPr="000D09F3" w:rsidRDefault="006460F5" w:rsidP="000D09F3">
            <w:pPr>
              <w:spacing w:after="0" w:line="240" w:lineRule="auto"/>
              <w:jc w:val="center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кем выдан и когда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C0545C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AA2A64" w:rsidRPr="000D09F3" w14:paraId="2A3BA9C5" w14:textId="77777777" w:rsidTr="0004566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9DADCF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21C047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DA5B15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4EEB3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A61A19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441F73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76DF8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C2B236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  <w:tr w:rsidR="00AA2A64" w:rsidRPr="000D09F3" w14:paraId="4E29839D" w14:textId="77777777" w:rsidTr="00045669">
        <w:tc>
          <w:tcPr>
            <w:tcW w:w="82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ECB079" w14:textId="77777777" w:rsidR="00AA2A64" w:rsidRPr="000D09F3" w:rsidRDefault="006460F5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  <w:r w:rsidRPr="000D09F3">
              <w:rPr>
                <w:rFonts w:ascii="Times New Roman" w:hAnsi="Times New Roman"/>
                <w:szCs w:val="18"/>
              </w:rPr>
              <w:t>Итого необходимо бюджетных ассигнований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3AFDDB" w14:textId="77777777" w:rsidR="00AA2A64" w:rsidRPr="000D09F3" w:rsidRDefault="00AA2A64" w:rsidP="000D09F3">
            <w:pPr>
              <w:spacing w:after="0" w:line="240" w:lineRule="auto"/>
              <w:rPr>
                <w:rFonts w:ascii="Times New Roman" w:hAnsi="Times New Roman"/>
                <w:szCs w:val="18"/>
              </w:rPr>
            </w:pPr>
          </w:p>
        </w:tc>
      </w:tr>
    </w:tbl>
    <w:p w14:paraId="29AAFBB2" w14:textId="0F29AFD1" w:rsidR="00AA2A64" w:rsidRDefault="00AA2A64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4A9BD9" w14:textId="77777777" w:rsidR="00045669" w:rsidRPr="000D09F3" w:rsidRDefault="00045669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86B774" w14:textId="53A5AC82" w:rsidR="00AA2A64" w:rsidRDefault="006460F5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09F3">
        <w:rPr>
          <w:rFonts w:ascii="Times New Roman" w:hAnsi="Times New Roman"/>
          <w:sz w:val="28"/>
          <w:szCs w:val="28"/>
        </w:rPr>
        <w:t>Согласовано:</w:t>
      </w:r>
    </w:p>
    <w:p w14:paraId="15D7E9F2" w14:textId="77777777" w:rsidR="00045669" w:rsidRPr="000D09F3" w:rsidRDefault="00045669" w:rsidP="00045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843"/>
        <w:gridCol w:w="682"/>
        <w:gridCol w:w="2430"/>
      </w:tblGrid>
      <w:tr w:rsidR="000D09F3" w14:paraId="38F48F55" w14:textId="77777777" w:rsidTr="00045669">
        <w:tc>
          <w:tcPr>
            <w:tcW w:w="4673" w:type="dxa"/>
          </w:tcPr>
          <w:p w14:paraId="7350C8D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правового управления</w:t>
            </w:r>
          </w:p>
          <w:p w14:paraId="24CD557C" w14:textId="1F558736" w:rsidR="00EC4CF0" w:rsidRDefault="00EC4CF0" w:rsidP="000D09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843" w:type="dxa"/>
          </w:tcPr>
          <w:p w14:paraId="74552C2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4295745B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28B66D4" w14:textId="4C3C5BAA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2D670F8B" w14:textId="77777777" w:rsidTr="00045669">
        <w:tc>
          <w:tcPr>
            <w:tcW w:w="4673" w:type="dxa"/>
          </w:tcPr>
          <w:p w14:paraId="192B9231" w14:textId="77777777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9411E8" w14:textId="04A8D6CC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0B40F418" w14:textId="77777777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67FBC49" w14:textId="7A9D9A9A" w:rsidR="000D09F3" w:rsidRPr="000D09F3" w:rsidRDefault="000D09F3" w:rsidP="000D0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0D09F3" w14:paraId="69D0053A" w14:textId="77777777" w:rsidTr="00045669">
        <w:tc>
          <w:tcPr>
            <w:tcW w:w="4673" w:type="dxa"/>
          </w:tcPr>
          <w:p w14:paraId="65CC04DC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EE3630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31827ECD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45C08F2" w14:textId="55E0F0CB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37B9846C" w14:textId="77777777" w:rsidTr="00045669">
        <w:tc>
          <w:tcPr>
            <w:tcW w:w="4673" w:type="dxa"/>
          </w:tcPr>
          <w:p w14:paraId="6C656FB0" w14:textId="55B0EDBD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  <w:r w:rsidR="00EC4CF0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1843" w:type="dxa"/>
          </w:tcPr>
          <w:p w14:paraId="0A7AA92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2AD17E33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EB8EF1A" w14:textId="76475D41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414781B" w14:textId="77777777" w:rsidTr="00045669">
        <w:tc>
          <w:tcPr>
            <w:tcW w:w="4673" w:type="dxa"/>
          </w:tcPr>
          <w:p w14:paraId="631A041D" w14:textId="5DFAEE91" w:rsidR="000D09F3" w:rsidRDefault="00B20A7D" w:rsidP="00B20A7D">
            <w:pPr>
              <w:tabs>
                <w:tab w:val="left" w:pos="339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843" w:type="dxa"/>
          </w:tcPr>
          <w:p w14:paraId="781CC76A" w14:textId="4A3A5428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462D228C" w14:textId="7777777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31B2985" w14:textId="3ABB6E6E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0D09F3" w14:paraId="697E1F89" w14:textId="77777777" w:rsidTr="00045669">
        <w:tc>
          <w:tcPr>
            <w:tcW w:w="4673" w:type="dxa"/>
          </w:tcPr>
          <w:p w14:paraId="605084C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C0245B2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4300B6E4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E38861F" w14:textId="4C931E5D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A84E88F" w14:textId="77777777" w:rsidTr="00045669">
        <w:tc>
          <w:tcPr>
            <w:tcW w:w="4673" w:type="dxa"/>
          </w:tcPr>
          <w:p w14:paraId="2B04DB85" w14:textId="2EC6FAC2" w:rsidR="000D09F3" w:rsidRDefault="000D09F3" w:rsidP="00EC4CF0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/>
                <w:sz w:val="28"/>
                <w:szCs w:val="28"/>
              </w:rPr>
              <w:t>МКУ «У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правлени</w:t>
            </w:r>
            <w:r w:rsidR="00EC4CF0">
              <w:rPr>
                <w:rFonts w:ascii="Times New Roman" w:hAnsi="Times New Roman"/>
                <w:sz w:val="28"/>
                <w:szCs w:val="28"/>
              </w:rPr>
              <w:t>е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делам 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ГО и 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края»</w:t>
            </w:r>
          </w:p>
        </w:tc>
        <w:tc>
          <w:tcPr>
            <w:tcW w:w="1843" w:type="dxa"/>
          </w:tcPr>
          <w:p w14:paraId="74663D14" w14:textId="70B19848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2" w:type="dxa"/>
          </w:tcPr>
          <w:p w14:paraId="11421836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2FA7917B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09F3" w14:paraId="401D52F4" w14:textId="77777777" w:rsidTr="00045669">
        <w:tc>
          <w:tcPr>
            <w:tcW w:w="4673" w:type="dxa"/>
          </w:tcPr>
          <w:p w14:paraId="78BA733E" w14:textId="77777777" w:rsidR="000D09F3" w:rsidRDefault="000D09F3" w:rsidP="000D09F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3E407B0" w14:textId="647D396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2" w:type="dxa"/>
          </w:tcPr>
          <w:p w14:paraId="7E07AFA5" w14:textId="77777777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7EA3C70" w14:textId="331022C0" w:rsidR="000D09F3" w:rsidRDefault="000D09F3" w:rsidP="000D09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</w:tbl>
    <w:p w14:paraId="30E72B9D" w14:textId="48DD0928" w:rsidR="00AA2A64" w:rsidRPr="000D09F3" w:rsidRDefault="00AA2A64" w:rsidP="000D09F3">
      <w:pPr>
        <w:spacing w:line="240" w:lineRule="auto"/>
        <w:ind w:left="4248" w:firstLine="708"/>
        <w:rPr>
          <w:rFonts w:ascii="Times New Roman" w:hAnsi="Times New Roman"/>
          <w:sz w:val="28"/>
          <w:szCs w:val="28"/>
        </w:rPr>
      </w:pPr>
    </w:p>
    <w:sectPr w:rsidR="00AA2A64" w:rsidRPr="000D09F3" w:rsidSect="00B20A7D">
      <w:headerReference w:type="default" r:id="rId6"/>
      <w:pgSz w:w="11906" w:h="16838"/>
      <w:pgMar w:top="1134" w:right="567" w:bottom="79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00A68" w14:textId="77777777" w:rsidR="005E567B" w:rsidRDefault="005E567B" w:rsidP="00B20A7D">
      <w:pPr>
        <w:spacing w:after="0" w:line="240" w:lineRule="auto"/>
      </w:pPr>
      <w:r>
        <w:separator/>
      </w:r>
    </w:p>
  </w:endnote>
  <w:endnote w:type="continuationSeparator" w:id="0">
    <w:p w14:paraId="4D46D260" w14:textId="77777777" w:rsidR="005E567B" w:rsidRDefault="005E567B" w:rsidP="00B2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8DAE0" w14:textId="77777777" w:rsidR="005E567B" w:rsidRDefault="005E567B" w:rsidP="00B20A7D">
      <w:pPr>
        <w:spacing w:after="0" w:line="240" w:lineRule="auto"/>
      </w:pPr>
      <w:r>
        <w:separator/>
      </w:r>
    </w:p>
  </w:footnote>
  <w:footnote w:type="continuationSeparator" w:id="0">
    <w:p w14:paraId="2100DECB" w14:textId="77777777" w:rsidR="005E567B" w:rsidRDefault="005E567B" w:rsidP="00B20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7082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215301B7" w14:textId="7504A2C4" w:rsidR="00B20A7D" w:rsidRPr="00B20A7D" w:rsidRDefault="00B20A7D" w:rsidP="00B20A7D">
        <w:pPr>
          <w:pStyle w:val="a9"/>
          <w:jc w:val="center"/>
          <w:rPr>
            <w:rFonts w:ascii="Times New Roman" w:hAnsi="Times New Roman"/>
            <w:sz w:val="28"/>
            <w:szCs w:val="24"/>
          </w:rPr>
        </w:pPr>
        <w:r w:rsidRPr="00B20A7D">
          <w:rPr>
            <w:rFonts w:ascii="Times New Roman" w:hAnsi="Times New Roman"/>
            <w:sz w:val="28"/>
            <w:szCs w:val="24"/>
          </w:rPr>
          <w:fldChar w:fldCharType="begin"/>
        </w:r>
        <w:r w:rsidRPr="00B20A7D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B20A7D">
          <w:rPr>
            <w:rFonts w:ascii="Times New Roman" w:hAnsi="Times New Roman"/>
            <w:sz w:val="28"/>
            <w:szCs w:val="24"/>
          </w:rPr>
          <w:fldChar w:fldCharType="separate"/>
        </w:r>
        <w:r w:rsidR="00D25593">
          <w:rPr>
            <w:rFonts w:ascii="Times New Roman" w:hAnsi="Times New Roman"/>
            <w:noProof/>
            <w:sz w:val="28"/>
            <w:szCs w:val="24"/>
          </w:rPr>
          <w:t>2</w:t>
        </w:r>
        <w:r w:rsidRPr="00B20A7D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A64"/>
    <w:rsid w:val="00045669"/>
    <w:rsid w:val="000D09F3"/>
    <w:rsid w:val="00347FAE"/>
    <w:rsid w:val="003B2557"/>
    <w:rsid w:val="003F7E76"/>
    <w:rsid w:val="0053728C"/>
    <w:rsid w:val="00563243"/>
    <w:rsid w:val="005E567B"/>
    <w:rsid w:val="006460F5"/>
    <w:rsid w:val="009E0D1F"/>
    <w:rsid w:val="00AA2A64"/>
    <w:rsid w:val="00B20A7D"/>
    <w:rsid w:val="00B5189B"/>
    <w:rsid w:val="00B575D5"/>
    <w:rsid w:val="00C27990"/>
    <w:rsid w:val="00D25593"/>
    <w:rsid w:val="00DA3CCE"/>
    <w:rsid w:val="00E222AE"/>
    <w:rsid w:val="00EA00EC"/>
    <w:rsid w:val="00EC4CF0"/>
    <w:rsid w:val="00F3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2732C"/>
  <w15:docId w15:val="{DE6B575C-AD88-4BB3-9DB9-9262B8FD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0D0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20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0A7D"/>
  </w:style>
  <w:style w:type="paragraph" w:styleId="ab">
    <w:name w:val="footer"/>
    <w:basedOn w:val="a"/>
    <w:link w:val="ac"/>
    <w:uiPriority w:val="99"/>
    <w:unhideWhenUsed/>
    <w:rsid w:val="00B20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0A7D"/>
  </w:style>
  <w:style w:type="paragraph" w:styleId="ad">
    <w:name w:val="Balloon Text"/>
    <w:basedOn w:val="a"/>
    <w:link w:val="ae"/>
    <w:uiPriority w:val="99"/>
    <w:semiHidden/>
    <w:unhideWhenUsed/>
    <w:rsid w:val="00EC4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C4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1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korotkova</cp:lastModifiedBy>
  <cp:revision>4</cp:revision>
  <cp:lastPrinted>2026-01-15T11:48:00Z</cp:lastPrinted>
  <dcterms:created xsi:type="dcterms:W3CDTF">2026-01-15T10:23:00Z</dcterms:created>
  <dcterms:modified xsi:type="dcterms:W3CDTF">2026-01-15T11:48:00Z</dcterms:modified>
</cp:coreProperties>
</file>